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49" w:rsidRDefault="00257AC5" w:rsidP="00854949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25668A1D">
            <wp:extent cx="1971675" cy="7810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</w:t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23A84193">
            <wp:extent cx="759941" cy="781050"/>
            <wp:effectExtent l="0" t="0" r="254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41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     </w:t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3A0B2474">
            <wp:extent cx="782212" cy="86677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15" cy="87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      </w:t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1432B886">
            <wp:extent cx="1062667" cy="771525"/>
            <wp:effectExtent l="0" t="0" r="4445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67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t xml:space="preserve">   </w:t>
      </w:r>
    </w:p>
    <w:p w:rsidR="00854949" w:rsidRDefault="00854949" w:rsidP="00854949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K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ALVARIJOS 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>VIETOS VEIKLOS GRUPĖ</w:t>
      </w:r>
    </w:p>
    <w:p w:rsidR="00854949" w:rsidRPr="003814AB" w:rsidRDefault="00854949" w:rsidP="0085494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</w:pPr>
    </w:p>
    <w:p w:rsidR="00854949" w:rsidRPr="003814AB" w:rsidRDefault="00854949" w:rsidP="0085494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</w:pPr>
      <w:r w:rsidRPr="003814AB"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 xml:space="preserve">TINKAMUMO SKIRTI LĖŠAS VERTINIMO REIKALAVIMUS ATITIKUSIŲ VIETOS PROJEKTŲ PARAIŠKŲ SĄRAŠAS Nr. </w:t>
      </w:r>
      <w:r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>0</w:t>
      </w:r>
      <w:r w:rsidR="0031250F"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>3</w:t>
      </w:r>
    </w:p>
    <w:p w:rsidR="00854949" w:rsidRDefault="00854949" w:rsidP="00854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Kvietimas teikti </w:t>
      </w:r>
      <w:r w:rsidR="0031250F">
        <w:rPr>
          <w:rFonts w:ascii="Times New Roman" w:hAnsi="Times New Roman"/>
          <w:b/>
          <w:sz w:val="24"/>
          <w:szCs w:val="24"/>
          <w:lang w:val="pt-BR"/>
        </w:rPr>
        <w:t>vietos projektų paraiškas Nr. 03</w:t>
      </w:r>
    </w:p>
    <w:p w:rsidR="00854949" w:rsidRPr="00D719BE" w:rsidRDefault="0031250F" w:rsidP="00854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2012</w:t>
      </w:r>
      <w:r w:rsidR="00854949">
        <w:rPr>
          <w:rFonts w:ascii="Times New Roman" w:hAnsi="Times New Roman"/>
          <w:b/>
          <w:sz w:val="24"/>
          <w:szCs w:val="24"/>
          <w:lang w:val="pt-BR"/>
        </w:rPr>
        <w:t xml:space="preserve"> m. </w:t>
      </w:r>
      <w:r>
        <w:rPr>
          <w:rFonts w:ascii="Times New Roman" w:hAnsi="Times New Roman"/>
          <w:b/>
          <w:sz w:val="24"/>
          <w:szCs w:val="24"/>
          <w:lang w:val="pt-BR"/>
        </w:rPr>
        <w:t>birželio 15</w:t>
      </w:r>
      <w:r w:rsidR="00854949">
        <w:rPr>
          <w:rFonts w:ascii="Times New Roman" w:hAnsi="Times New Roman"/>
          <w:b/>
          <w:sz w:val="24"/>
          <w:szCs w:val="24"/>
          <w:lang w:val="pt-BR"/>
        </w:rPr>
        <w:t xml:space="preserve"> d.</w:t>
      </w:r>
    </w:p>
    <w:p w:rsidR="00854949" w:rsidRPr="00D719BE" w:rsidRDefault="00854949" w:rsidP="00854949">
      <w:pPr>
        <w:spacing w:after="0"/>
        <w:rPr>
          <w:rFonts w:ascii="Times New Roman" w:hAnsi="Times New Roman"/>
          <w:b/>
          <w:i/>
          <w:sz w:val="20"/>
          <w:szCs w:val="20"/>
          <w:lang w:val="pt-BR"/>
        </w:rPr>
      </w:pPr>
    </w:p>
    <w:tbl>
      <w:tblPr>
        <w:tblW w:w="15050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339"/>
        <w:gridCol w:w="3343"/>
        <w:gridCol w:w="3828"/>
        <w:gridCol w:w="1417"/>
        <w:gridCol w:w="1701"/>
        <w:gridCol w:w="1701"/>
      </w:tblGrid>
      <w:tr w:rsidR="00495C23" w:rsidRPr="00D72E6B" w:rsidTr="002D0188">
        <w:trPr>
          <w:trHeight w:val="739"/>
        </w:trPr>
        <w:tc>
          <w:tcPr>
            <w:tcW w:w="721" w:type="dxa"/>
          </w:tcPr>
          <w:p w:rsidR="00495C23" w:rsidRPr="00D72E6B" w:rsidRDefault="00495C23" w:rsidP="0007682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Eil. Nr.</w:t>
            </w:r>
          </w:p>
        </w:tc>
        <w:tc>
          <w:tcPr>
            <w:tcW w:w="2339" w:type="dxa"/>
          </w:tcPr>
          <w:p w:rsidR="00495C23" w:rsidRPr="00D72E6B" w:rsidRDefault="00495C23" w:rsidP="0007682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Vietos projekto paraiškos kodas</w:t>
            </w:r>
          </w:p>
        </w:tc>
        <w:tc>
          <w:tcPr>
            <w:tcW w:w="3343" w:type="dxa"/>
          </w:tcPr>
          <w:p w:rsidR="00495C23" w:rsidRPr="00D72E6B" w:rsidRDefault="00495C23" w:rsidP="0007682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Pareiškėjo pa</w:t>
            </w: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vadinimas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495C23" w:rsidRPr="00D72E6B" w:rsidRDefault="00495C23" w:rsidP="0007682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Projekto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pavadinimas</w:t>
            </w:r>
            <w:proofErr w:type="spellEnd"/>
          </w:p>
          <w:p w:rsidR="00495C23" w:rsidRPr="00D72E6B" w:rsidRDefault="00495C23" w:rsidP="0007682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95C23" w:rsidRPr="00D72E6B" w:rsidRDefault="00495C23" w:rsidP="0007682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Prašoma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paramos</w:t>
            </w:r>
            <w:proofErr w:type="spellEnd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suma</w:t>
            </w:r>
            <w:proofErr w:type="spellEnd"/>
            <w:r w:rsidR="00446530" w:rsidRPr="00D72E6B">
              <w:rPr>
                <w:rFonts w:ascii="Times New Roman" w:hAnsi="Times New Roman"/>
                <w:b/>
                <w:i/>
                <w:sz w:val="20"/>
                <w:szCs w:val="20"/>
              </w:rPr>
              <w:t>, Lt</w:t>
            </w:r>
          </w:p>
        </w:tc>
        <w:tc>
          <w:tcPr>
            <w:tcW w:w="1701" w:type="dxa"/>
          </w:tcPr>
          <w:p w:rsidR="00495C23" w:rsidRPr="00D72E6B" w:rsidRDefault="00495C23" w:rsidP="00076825">
            <w:pPr>
              <w:pStyle w:val="Style2"/>
              <w:keepNext w:val="0"/>
              <w:spacing w:before="0" w:after="0"/>
              <w:rPr>
                <w:rFonts w:ascii="Times New Roman" w:hAnsi="Times New Roman"/>
                <w:i/>
                <w:sz w:val="20"/>
              </w:rPr>
            </w:pPr>
            <w:r w:rsidRPr="00D72E6B">
              <w:rPr>
                <w:rFonts w:ascii="Times New Roman" w:hAnsi="Times New Roman"/>
                <w:bCs/>
                <w:i/>
                <w:sz w:val="20"/>
                <w:lang w:val="pt-BR"/>
              </w:rPr>
              <w:t xml:space="preserve">Prašoma suma PVM finansuoti, kuris apmokamas pagal Specialiųjų </w:t>
            </w:r>
            <w:r w:rsidRPr="00D72E6B">
              <w:rPr>
                <w:rFonts w:ascii="Times New Roman" w:hAnsi="Times New Roman"/>
                <w:bCs/>
                <w:i/>
                <w:color w:val="000000"/>
                <w:sz w:val="20"/>
                <w:lang w:val="pt-BR"/>
              </w:rPr>
              <w:t>taisyklių  36/29  punktą</w:t>
            </w:r>
            <w:r w:rsidR="00446530" w:rsidRPr="00D72E6B">
              <w:rPr>
                <w:rFonts w:ascii="Times New Roman" w:hAnsi="Times New Roman"/>
                <w:bCs/>
                <w:i/>
                <w:color w:val="000000"/>
                <w:sz w:val="20"/>
                <w:lang w:val="pt-BR"/>
              </w:rPr>
              <w:t>, Lt</w:t>
            </w:r>
          </w:p>
        </w:tc>
        <w:tc>
          <w:tcPr>
            <w:tcW w:w="1701" w:type="dxa"/>
          </w:tcPr>
          <w:p w:rsidR="00495C23" w:rsidRPr="00D72E6B" w:rsidRDefault="00495C23" w:rsidP="00076825">
            <w:pPr>
              <w:pStyle w:val="Style2"/>
              <w:keepNext w:val="0"/>
              <w:spacing w:before="0" w:after="0"/>
              <w:rPr>
                <w:rFonts w:ascii="Times New Roman" w:hAnsi="Times New Roman"/>
                <w:bCs/>
                <w:i/>
                <w:sz w:val="20"/>
                <w:lang w:val="pt-BR"/>
              </w:rPr>
            </w:pPr>
            <w:r w:rsidRPr="00D72E6B">
              <w:rPr>
                <w:rFonts w:ascii="Times New Roman" w:hAnsi="Times New Roman"/>
                <w:bCs/>
                <w:i/>
                <w:sz w:val="20"/>
                <w:lang w:val="pt-BR"/>
              </w:rPr>
              <w:t>Skiriama paramos suma</w:t>
            </w:r>
            <w:r w:rsidR="007F2F9B" w:rsidRPr="00D72E6B">
              <w:rPr>
                <w:rFonts w:ascii="Times New Roman" w:hAnsi="Times New Roman"/>
                <w:bCs/>
                <w:i/>
                <w:sz w:val="20"/>
                <w:lang w:val="pt-BR"/>
              </w:rPr>
              <w:t>/PVM</w:t>
            </w:r>
            <w:r w:rsidR="00446530" w:rsidRPr="00D72E6B">
              <w:rPr>
                <w:rFonts w:ascii="Times New Roman" w:hAnsi="Times New Roman"/>
                <w:bCs/>
                <w:i/>
                <w:sz w:val="20"/>
                <w:lang w:val="pt-BR"/>
              </w:rPr>
              <w:t>, Lt</w:t>
            </w:r>
          </w:p>
        </w:tc>
      </w:tr>
      <w:tr w:rsidR="00495C23" w:rsidRPr="00D72E6B" w:rsidTr="002D0188">
        <w:trPr>
          <w:trHeight w:val="74"/>
        </w:trPr>
        <w:tc>
          <w:tcPr>
            <w:tcW w:w="721" w:type="dxa"/>
          </w:tcPr>
          <w:p w:rsidR="00495C23" w:rsidRPr="00D72E6B" w:rsidRDefault="00495C23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495C23" w:rsidRPr="00D72E6B" w:rsidRDefault="00495C23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343" w:type="dxa"/>
          </w:tcPr>
          <w:p w:rsidR="00495C23" w:rsidRPr="00D72E6B" w:rsidRDefault="00495C23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495C23" w:rsidRPr="00D72E6B" w:rsidRDefault="00495C23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95C23" w:rsidRPr="00D72E6B" w:rsidRDefault="00495C23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95C23" w:rsidRPr="00D72E6B" w:rsidRDefault="00495C23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5C23" w:rsidRPr="00D72E6B" w:rsidRDefault="00495C23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4B20" w:rsidRPr="00D72E6B" w:rsidTr="005B70C6">
        <w:trPr>
          <w:trHeight w:val="74"/>
        </w:trPr>
        <w:tc>
          <w:tcPr>
            <w:tcW w:w="15050" w:type="dxa"/>
            <w:gridSpan w:val="7"/>
          </w:tcPr>
          <w:p w:rsidR="005B4B20" w:rsidRPr="00D72E6B" w:rsidRDefault="005B4B20" w:rsidP="000768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D72E6B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I prioritetas. </w:t>
            </w:r>
            <w:r w:rsidRPr="00D72E6B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GYVENAMOSIOS APLINKOS GERINIMAS IR VIEŠOJO GYVENIMO STIPRINIMAS</w:t>
            </w:r>
          </w:p>
        </w:tc>
      </w:tr>
      <w:tr w:rsidR="005B4B20" w:rsidRPr="00D72E6B" w:rsidTr="005B70C6">
        <w:trPr>
          <w:trHeight w:val="74"/>
        </w:trPr>
        <w:tc>
          <w:tcPr>
            <w:tcW w:w="15050" w:type="dxa"/>
            <w:gridSpan w:val="7"/>
          </w:tcPr>
          <w:p w:rsidR="005B4B20" w:rsidRPr="00D72E6B" w:rsidRDefault="005B4B20" w:rsidP="000768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D72E6B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 priemonė. Kaimo atnaujinimas ir plėtra</w:t>
            </w:r>
          </w:p>
        </w:tc>
      </w:tr>
      <w:tr w:rsidR="005B4B20" w:rsidRPr="00D72E6B" w:rsidTr="005B70C6">
        <w:trPr>
          <w:trHeight w:val="269"/>
        </w:trPr>
        <w:tc>
          <w:tcPr>
            <w:tcW w:w="15050" w:type="dxa"/>
            <w:gridSpan w:val="7"/>
          </w:tcPr>
          <w:p w:rsidR="005B4B20" w:rsidRPr="00D72E6B" w:rsidRDefault="005B4B20" w:rsidP="000768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 w:rsidRPr="00D72E6B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1.1.3 veiklos sritis. Viešosios paskirties pastatų išsaugojimas ir pritaikymas visuomenės poreikiams</w:t>
            </w:r>
          </w:p>
        </w:tc>
      </w:tr>
      <w:tr w:rsidR="00495C23" w:rsidRPr="00D72E6B" w:rsidTr="002D0188">
        <w:trPr>
          <w:trHeight w:val="269"/>
        </w:trPr>
        <w:tc>
          <w:tcPr>
            <w:tcW w:w="721" w:type="dxa"/>
          </w:tcPr>
          <w:p w:rsidR="00495C23" w:rsidRPr="00D72E6B" w:rsidRDefault="00446530" w:rsidP="00076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1</w:t>
            </w:r>
            <w:r w:rsidR="00495C23" w:rsidRPr="00D72E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495C23" w:rsidRPr="00D72E6B" w:rsidRDefault="00446530" w:rsidP="00076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LEADER-12-KALVARIJA-03-006</w:t>
            </w:r>
          </w:p>
        </w:tc>
        <w:tc>
          <w:tcPr>
            <w:tcW w:w="3343" w:type="dxa"/>
          </w:tcPr>
          <w:p w:rsidR="00495C23" w:rsidRPr="00D72E6B" w:rsidRDefault="00446530" w:rsidP="00076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Kvietkinės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kaimo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bendruomenė</w:t>
            </w:r>
            <w:proofErr w:type="spellEnd"/>
          </w:p>
        </w:tc>
        <w:tc>
          <w:tcPr>
            <w:tcW w:w="3828" w:type="dxa"/>
          </w:tcPr>
          <w:p w:rsidR="00495C23" w:rsidRPr="00D72E6B" w:rsidRDefault="00446530" w:rsidP="00076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Amatų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centro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statyba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ir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įrengimas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Kvietkinėje</w:t>
            </w:r>
            <w:proofErr w:type="spellEnd"/>
          </w:p>
        </w:tc>
        <w:tc>
          <w:tcPr>
            <w:tcW w:w="1417" w:type="dxa"/>
          </w:tcPr>
          <w:p w:rsidR="00495C23" w:rsidRPr="00D72E6B" w:rsidRDefault="00F155FB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243 970,65</w:t>
            </w:r>
          </w:p>
        </w:tc>
        <w:tc>
          <w:tcPr>
            <w:tcW w:w="1701" w:type="dxa"/>
          </w:tcPr>
          <w:p w:rsidR="00495C23" w:rsidRPr="00D72E6B" w:rsidRDefault="00446530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="00FE6A7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,00</w:t>
            </w:r>
          </w:p>
        </w:tc>
        <w:tc>
          <w:tcPr>
            <w:tcW w:w="1701" w:type="dxa"/>
          </w:tcPr>
          <w:p w:rsidR="00495C23" w:rsidRPr="00D72E6B" w:rsidRDefault="00446530" w:rsidP="00441239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="00FE6A7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,00</w:t>
            </w:r>
            <w:r w:rsidR="0044123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(negauta atsakymų į 2 paklausimus dėl reikalingos informacijos</w:t>
            </w:r>
            <w:r w:rsidR="00441239" w:rsidRPr="00D72E6B">
              <w:rPr>
                <w:rFonts w:ascii="Times New Roman" w:hAnsi="Times New Roman"/>
                <w:sz w:val="20"/>
                <w:szCs w:val="20"/>
              </w:rPr>
              <w:t>*</w:t>
            </w:r>
            <w:r w:rsidR="0044123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)</w:t>
            </w:r>
          </w:p>
        </w:tc>
      </w:tr>
      <w:tr w:rsidR="00495C23" w:rsidRPr="00D72E6B" w:rsidTr="002D0188">
        <w:trPr>
          <w:trHeight w:val="269"/>
        </w:trPr>
        <w:tc>
          <w:tcPr>
            <w:tcW w:w="721" w:type="dxa"/>
          </w:tcPr>
          <w:p w:rsidR="00495C23" w:rsidRPr="00D72E6B" w:rsidRDefault="00446530" w:rsidP="00076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2</w:t>
            </w:r>
            <w:r w:rsidR="00495C23" w:rsidRPr="00D72E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495C23" w:rsidRPr="00D72E6B" w:rsidRDefault="00446530" w:rsidP="00076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LEADER-12-KALVARIJA-03-007</w:t>
            </w:r>
          </w:p>
        </w:tc>
        <w:tc>
          <w:tcPr>
            <w:tcW w:w="3343" w:type="dxa"/>
          </w:tcPr>
          <w:p w:rsidR="00495C23" w:rsidRPr="00D72E6B" w:rsidRDefault="00446530" w:rsidP="00076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Kalvarijos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pirminės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sveikatos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priežiūros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centras</w:t>
            </w:r>
            <w:proofErr w:type="spellEnd"/>
          </w:p>
        </w:tc>
        <w:tc>
          <w:tcPr>
            <w:tcW w:w="3828" w:type="dxa"/>
          </w:tcPr>
          <w:p w:rsidR="00495C23" w:rsidRPr="00D72E6B" w:rsidRDefault="00446530" w:rsidP="00076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Kalvarijos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savivaldybės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pirminės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sveikatos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priežiūros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centro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filialų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Akmenynų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Liubavo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ir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Jusevičių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medicinos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punktų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vidaus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patalpų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atnaujinimas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siekiant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pagerinti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teikiamų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paslaugų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kokybę</w:t>
            </w:r>
            <w:proofErr w:type="spellEnd"/>
          </w:p>
        </w:tc>
        <w:tc>
          <w:tcPr>
            <w:tcW w:w="1417" w:type="dxa"/>
          </w:tcPr>
          <w:p w:rsidR="007F2F9B" w:rsidRPr="00D72E6B" w:rsidRDefault="007F2F9B" w:rsidP="007F2F9B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152 122,41 </w:t>
            </w:r>
          </w:p>
          <w:p w:rsidR="00495C23" w:rsidRPr="00D72E6B" w:rsidRDefault="00495C23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495C23" w:rsidRPr="00D72E6B" w:rsidRDefault="007F2F9B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35 495,23</w:t>
            </w:r>
          </w:p>
        </w:tc>
        <w:tc>
          <w:tcPr>
            <w:tcW w:w="1701" w:type="dxa"/>
          </w:tcPr>
          <w:p w:rsidR="008B34AD" w:rsidRPr="00D72E6B" w:rsidRDefault="008B34AD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152 122,41/</w:t>
            </w:r>
          </w:p>
          <w:p w:rsidR="00495C23" w:rsidRPr="00D72E6B" w:rsidRDefault="008B34AD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31 945,71</w:t>
            </w:r>
          </w:p>
        </w:tc>
      </w:tr>
      <w:tr w:rsidR="00495C23" w:rsidRPr="00D72E6B" w:rsidTr="002D0188">
        <w:trPr>
          <w:trHeight w:val="269"/>
        </w:trPr>
        <w:tc>
          <w:tcPr>
            <w:tcW w:w="721" w:type="dxa"/>
          </w:tcPr>
          <w:p w:rsidR="00495C23" w:rsidRPr="00D72E6B" w:rsidRDefault="00446530" w:rsidP="00076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3</w:t>
            </w:r>
            <w:r w:rsidR="00495C23" w:rsidRPr="00D72E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495C23" w:rsidRPr="00D72E6B" w:rsidRDefault="00446530" w:rsidP="00076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LEADER-12-KALVARIJA-03-011</w:t>
            </w:r>
          </w:p>
        </w:tc>
        <w:tc>
          <w:tcPr>
            <w:tcW w:w="3343" w:type="dxa"/>
          </w:tcPr>
          <w:p w:rsidR="00495C23" w:rsidRPr="00D72E6B" w:rsidRDefault="00446530" w:rsidP="00076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Kalvarijos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savivaldybės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viešoji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biblioteka</w:t>
            </w:r>
            <w:proofErr w:type="spellEnd"/>
          </w:p>
        </w:tc>
        <w:tc>
          <w:tcPr>
            <w:tcW w:w="3828" w:type="dxa"/>
          </w:tcPr>
          <w:p w:rsidR="00495C23" w:rsidRPr="00D72E6B" w:rsidRDefault="00446530" w:rsidP="000768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Kalvarijos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savivaldybės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viešosios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bibliotekos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Akmenynų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Brukų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Liubavo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Jungėnų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Sangrūdos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filialų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patalpų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lastRenderedPageBreak/>
              <w:t>pritaikymas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visuomenės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</w:rPr>
              <w:t>poreikiams</w:t>
            </w:r>
            <w:proofErr w:type="spellEnd"/>
          </w:p>
        </w:tc>
        <w:tc>
          <w:tcPr>
            <w:tcW w:w="1417" w:type="dxa"/>
          </w:tcPr>
          <w:p w:rsidR="00495C23" w:rsidRPr="00D72E6B" w:rsidRDefault="007F2F9B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332 168,35</w:t>
            </w:r>
          </w:p>
        </w:tc>
        <w:tc>
          <w:tcPr>
            <w:tcW w:w="1701" w:type="dxa"/>
          </w:tcPr>
          <w:p w:rsidR="00495C23" w:rsidRPr="00D72E6B" w:rsidRDefault="007F2F9B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69 755,35</w:t>
            </w:r>
          </w:p>
        </w:tc>
        <w:tc>
          <w:tcPr>
            <w:tcW w:w="1701" w:type="dxa"/>
          </w:tcPr>
          <w:p w:rsidR="00495C23" w:rsidRPr="00D72E6B" w:rsidRDefault="00D803A0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332 168,35/</w:t>
            </w:r>
          </w:p>
          <w:p w:rsidR="00D803A0" w:rsidRPr="00D72E6B" w:rsidRDefault="00D803A0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69 755,35</w:t>
            </w:r>
          </w:p>
        </w:tc>
      </w:tr>
      <w:tr w:rsidR="00495C23" w:rsidRPr="00D72E6B" w:rsidTr="002D0188">
        <w:trPr>
          <w:trHeight w:val="268"/>
        </w:trPr>
        <w:tc>
          <w:tcPr>
            <w:tcW w:w="721" w:type="dxa"/>
          </w:tcPr>
          <w:p w:rsidR="00495C23" w:rsidRPr="00D72E6B" w:rsidRDefault="00495C23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495C23" w:rsidRPr="00D72E6B" w:rsidRDefault="00495C23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495C23" w:rsidRPr="00D72E6B" w:rsidRDefault="00495C23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495C23" w:rsidRPr="00D72E6B" w:rsidRDefault="00495C23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17" w:type="dxa"/>
          </w:tcPr>
          <w:p w:rsidR="00495C23" w:rsidRPr="00D72E6B" w:rsidRDefault="007F2F9B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728 261,41</w:t>
            </w:r>
          </w:p>
        </w:tc>
        <w:tc>
          <w:tcPr>
            <w:tcW w:w="1701" w:type="dxa"/>
          </w:tcPr>
          <w:p w:rsidR="00495C23" w:rsidRPr="00D72E6B" w:rsidRDefault="007F2F9B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105 250,58</w:t>
            </w:r>
          </w:p>
        </w:tc>
        <w:tc>
          <w:tcPr>
            <w:tcW w:w="1701" w:type="dxa"/>
          </w:tcPr>
          <w:p w:rsidR="00495C23" w:rsidRPr="00D72E6B" w:rsidRDefault="00CC1169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484 290,76/</w:t>
            </w:r>
          </w:p>
          <w:p w:rsidR="00CC1169" w:rsidRPr="00D72E6B" w:rsidRDefault="00CC1169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101 701,06</w:t>
            </w:r>
          </w:p>
        </w:tc>
      </w:tr>
      <w:tr w:rsidR="005B4B20" w:rsidRPr="00D72E6B" w:rsidTr="005B70C6">
        <w:trPr>
          <w:trHeight w:val="269"/>
        </w:trPr>
        <w:tc>
          <w:tcPr>
            <w:tcW w:w="15050" w:type="dxa"/>
            <w:gridSpan w:val="7"/>
          </w:tcPr>
          <w:p w:rsidR="005B4B20" w:rsidRPr="00D72E6B" w:rsidRDefault="005B4B20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II prioritetas. KALVARIJOS VVG TERITORIJOS GYVENTOJŲ SUTELKTUMO IR TAPATUMO STIPRINIMAS</w:t>
            </w:r>
          </w:p>
        </w:tc>
      </w:tr>
      <w:tr w:rsidR="005B4B20" w:rsidRPr="00D72E6B" w:rsidTr="005B70C6">
        <w:trPr>
          <w:trHeight w:val="269"/>
        </w:trPr>
        <w:tc>
          <w:tcPr>
            <w:tcW w:w="15050" w:type="dxa"/>
            <w:gridSpan w:val="7"/>
          </w:tcPr>
          <w:p w:rsidR="005B4B20" w:rsidRPr="00D72E6B" w:rsidRDefault="005B4B20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 priemonė. Įvairių vietos gyventojų grupių įtraukimas į bendrą veiklą ir jų bendradarbiavimo skatinimas</w:t>
            </w:r>
          </w:p>
        </w:tc>
      </w:tr>
      <w:tr w:rsidR="005B4B20" w:rsidRPr="00D72E6B" w:rsidTr="005B70C6">
        <w:trPr>
          <w:trHeight w:val="269"/>
        </w:trPr>
        <w:tc>
          <w:tcPr>
            <w:tcW w:w="15050" w:type="dxa"/>
            <w:gridSpan w:val="7"/>
          </w:tcPr>
          <w:p w:rsidR="005B4B20" w:rsidRPr="00D72E6B" w:rsidRDefault="005B4B20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2.1.1 veiklos sritis. Jaunimo ir moterų užimtumui skatinti skirti projektai</w:t>
            </w:r>
          </w:p>
        </w:tc>
      </w:tr>
      <w:tr w:rsidR="00495C23" w:rsidRPr="00D72E6B" w:rsidTr="002D0188">
        <w:trPr>
          <w:trHeight w:val="269"/>
        </w:trPr>
        <w:tc>
          <w:tcPr>
            <w:tcW w:w="721" w:type="dxa"/>
          </w:tcPr>
          <w:p w:rsidR="00495C23" w:rsidRPr="00D72E6B" w:rsidRDefault="005B4B20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r w:rsidR="00495C23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495C23" w:rsidRPr="00D72E6B" w:rsidRDefault="005B70C6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LEADER-12-KALVARIJA-03-004</w:t>
            </w:r>
          </w:p>
        </w:tc>
        <w:tc>
          <w:tcPr>
            <w:tcW w:w="3343" w:type="dxa"/>
          </w:tcPr>
          <w:p w:rsidR="00495C23" w:rsidRPr="00D72E6B" w:rsidRDefault="00994723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Akmenynų kaimo bendruomenė</w:t>
            </w:r>
          </w:p>
        </w:tc>
        <w:tc>
          <w:tcPr>
            <w:tcW w:w="3828" w:type="dxa"/>
          </w:tcPr>
          <w:p w:rsidR="00495C23" w:rsidRPr="00D72E6B" w:rsidRDefault="00A75CCF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Akmenynų užimtumo klubas</w:t>
            </w:r>
          </w:p>
        </w:tc>
        <w:tc>
          <w:tcPr>
            <w:tcW w:w="1417" w:type="dxa"/>
          </w:tcPr>
          <w:p w:rsidR="00495C23" w:rsidRPr="00D72E6B" w:rsidRDefault="00F42F8C" w:rsidP="00F42F8C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22 238,29</w:t>
            </w:r>
          </w:p>
        </w:tc>
        <w:tc>
          <w:tcPr>
            <w:tcW w:w="1701" w:type="dxa"/>
          </w:tcPr>
          <w:p w:rsidR="00495C23" w:rsidRPr="00D72E6B" w:rsidRDefault="00C061DD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="00FE6A7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,00</w:t>
            </w:r>
          </w:p>
        </w:tc>
        <w:tc>
          <w:tcPr>
            <w:tcW w:w="1701" w:type="dxa"/>
          </w:tcPr>
          <w:p w:rsidR="00495C23" w:rsidRPr="00D72E6B" w:rsidRDefault="00C061DD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="00FE6A7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,00</w:t>
            </w:r>
            <w:r w:rsidR="0044123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</w:t>
            </w:r>
            <w:r w:rsidR="00675593" w:rsidRPr="00D72E6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projektas </w:t>
            </w:r>
            <w:r w:rsidR="00675593" w:rsidRPr="00D72E6B">
              <w:rPr>
                <w:rFonts w:ascii="Times New Roman" w:hAnsi="Times New Roman"/>
                <w:bCs/>
                <w:sz w:val="20"/>
                <w:szCs w:val="20"/>
                <w:lang w:val="lt-LT" w:bidi="ar-SA"/>
              </w:rPr>
              <w:t>neatitinka Specialiųjų taisyklių 69.2.1. punkte nurodytų veiklų pobūdžio*)</w:t>
            </w:r>
          </w:p>
        </w:tc>
      </w:tr>
      <w:tr w:rsidR="00446530" w:rsidRPr="00D72E6B" w:rsidTr="002D0188">
        <w:trPr>
          <w:trHeight w:val="269"/>
        </w:trPr>
        <w:tc>
          <w:tcPr>
            <w:tcW w:w="721" w:type="dxa"/>
          </w:tcPr>
          <w:p w:rsidR="00446530" w:rsidRPr="00D72E6B" w:rsidRDefault="005B4B20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5.</w:t>
            </w:r>
          </w:p>
        </w:tc>
        <w:tc>
          <w:tcPr>
            <w:tcW w:w="2339" w:type="dxa"/>
          </w:tcPr>
          <w:p w:rsidR="00446530" w:rsidRPr="00D72E6B" w:rsidRDefault="005B70C6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LEADER-12-KALVARIJA-03-005</w:t>
            </w:r>
          </w:p>
        </w:tc>
        <w:tc>
          <w:tcPr>
            <w:tcW w:w="3343" w:type="dxa"/>
          </w:tcPr>
          <w:p w:rsidR="00446530" w:rsidRPr="00D72E6B" w:rsidRDefault="00994723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Tarprubežių bendruomenės centras</w:t>
            </w:r>
          </w:p>
        </w:tc>
        <w:tc>
          <w:tcPr>
            <w:tcW w:w="3828" w:type="dxa"/>
          </w:tcPr>
          <w:p w:rsidR="00446530" w:rsidRPr="00D72E6B" w:rsidRDefault="00A75CCF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Mes galim</w:t>
            </w:r>
          </w:p>
        </w:tc>
        <w:tc>
          <w:tcPr>
            <w:tcW w:w="1417" w:type="dxa"/>
          </w:tcPr>
          <w:p w:rsidR="00446530" w:rsidRPr="00D72E6B" w:rsidRDefault="007F2F9B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29 996,00</w:t>
            </w:r>
          </w:p>
        </w:tc>
        <w:tc>
          <w:tcPr>
            <w:tcW w:w="1701" w:type="dxa"/>
          </w:tcPr>
          <w:p w:rsidR="00446530" w:rsidRPr="00D72E6B" w:rsidRDefault="00C061DD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="00FE6A7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,00</w:t>
            </w:r>
          </w:p>
        </w:tc>
        <w:tc>
          <w:tcPr>
            <w:tcW w:w="1701" w:type="dxa"/>
          </w:tcPr>
          <w:p w:rsidR="00446530" w:rsidRPr="00D72E6B" w:rsidRDefault="00BF22D7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29 789,20</w:t>
            </w:r>
          </w:p>
        </w:tc>
      </w:tr>
      <w:tr w:rsidR="00446530" w:rsidRPr="00D72E6B" w:rsidTr="002D0188">
        <w:trPr>
          <w:trHeight w:val="269"/>
        </w:trPr>
        <w:tc>
          <w:tcPr>
            <w:tcW w:w="721" w:type="dxa"/>
          </w:tcPr>
          <w:p w:rsidR="00446530" w:rsidRPr="00D72E6B" w:rsidRDefault="005B4B20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6.</w:t>
            </w:r>
          </w:p>
        </w:tc>
        <w:tc>
          <w:tcPr>
            <w:tcW w:w="2339" w:type="dxa"/>
          </w:tcPr>
          <w:p w:rsidR="00446530" w:rsidRPr="00D72E6B" w:rsidRDefault="005B70C6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LEADER-12-KALVARIJA-03-008</w:t>
            </w:r>
          </w:p>
        </w:tc>
        <w:tc>
          <w:tcPr>
            <w:tcW w:w="3343" w:type="dxa"/>
          </w:tcPr>
          <w:p w:rsidR="00446530" w:rsidRPr="00D72E6B" w:rsidRDefault="00994723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Jonų kaimo bendruomenė</w:t>
            </w:r>
          </w:p>
        </w:tc>
        <w:tc>
          <w:tcPr>
            <w:tcW w:w="3828" w:type="dxa"/>
          </w:tcPr>
          <w:p w:rsidR="00446530" w:rsidRPr="00D72E6B" w:rsidRDefault="00A75CCF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Amatai vaikų akimis</w:t>
            </w:r>
          </w:p>
        </w:tc>
        <w:tc>
          <w:tcPr>
            <w:tcW w:w="1417" w:type="dxa"/>
          </w:tcPr>
          <w:p w:rsidR="00446530" w:rsidRPr="00D72E6B" w:rsidRDefault="00F42F8C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27 638,82</w:t>
            </w:r>
          </w:p>
        </w:tc>
        <w:tc>
          <w:tcPr>
            <w:tcW w:w="1701" w:type="dxa"/>
          </w:tcPr>
          <w:p w:rsidR="00446530" w:rsidRPr="00D72E6B" w:rsidRDefault="00C061DD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="00FE6A7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,00</w:t>
            </w:r>
          </w:p>
        </w:tc>
        <w:tc>
          <w:tcPr>
            <w:tcW w:w="1701" w:type="dxa"/>
          </w:tcPr>
          <w:p w:rsidR="00446530" w:rsidRPr="00D72E6B" w:rsidRDefault="00C061DD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="00FE6A7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,00</w:t>
            </w:r>
            <w:r w:rsidR="00F24DBD" w:rsidRPr="00D72E6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(negauta atsakymų į 2 paklausimus dėl reikalingos informacijos</w:t>
            </w:r>
            <w:r w:rsidR="00F24DBD" w:rsidRPr="00D72E6B">
              <w:rPr>
                <w:rFonts w:ascii="Times New Roman" w:hAnsi="Times New Roman"/>
                <w:sz w:val="20"/>
                <w:szCs w:val="20"/>
              </w:rPr>
              <w:t>*</w:t>
            </w:r>
            <w:r w:rsidR="00F24DBD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)</w:t>
            </w:r>
          </w:p>
        </w:tc>
      </w:tr>
      <w:tr w:rsidR="00446530" w:rsidRPr="00D72E6B" w:rsidTr="002D0188">
        <w:trPr>
          <w:trHeight w:val="269"/>
        </w:trPr>
        <w:tc>
          <w:tcPr>
            <w:tcW w:w="721" w:type="dxa"/>
          </w:tcPr>
          <w:p w:rsidR="00446530" w:rsidRPr="00D72E6B" w:rsidRDefault="005B4B20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7.</w:t>
            </w:r>
          </w:p>
        </w:tc>
        <w:tc>
          <w:tcPr>
            <w:tcW w:w="2339" w:type="dxa"/>
          </w:tcPr>
          <w:p w:rsidR="00446530" w:rsidRPr="00D72E6B" w:rsidRDefault="005B70C6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LEADER-12-KALVARIJA-03-010</w:t>
            </w:r>
          </w:p>
        </w:tc>
        <w:tc>
          <w:tcPr>
            <w:tcW w:w="3343" w:type="dxa"/>
          </w:tcPr>
          <w:p w:rsidR="00446530" w:rsidRPr="00D72E6B" w:rsidRDefault="00994723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Asociacija ,,Tapkim aktyviais”</w:t>
            </w:r>
          </w:p>
        </w:tc>
        <w:tc>
          <w:tcPr>
            <w:tcW w:w="3828" w:type="dxa"/>
          </w:tcPr>
          <w:p w:rsidR="00446530" w:rsidRPr="00D72E6B" w:rsidRDefault="00A75CCF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Krašto kultūros kulinarinio paveldo išsaugojimas</w:t>
            </w:r>
          </w:p>
        </w:tc>
        <w:tc>
          <w:tcPr>
            <w:tcW w:w="1417" w:type="dxa"/>
          </w:tcPr>
          <w:p w:rsidR="00446530" w:rsidRPr="00D72E6B" w:rsidRDefault="00F42F8C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29 219,76</w:t>
            </w:r>
          </w:p>
        </w:tc>
        <w:tc>
          <w:tcPr>
            <w:tcW w:w="1701" w:type="dxa"/>
          </w:tcPr>
          <w:p w:rsidR="00446530" w:rsidRPr="00D72E6B" w:rsidRDefault="00C061DD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="00FE6A7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,00</w:t>
            </w:r>
          </w:p>
        </w:tc>
        <w:tc>
          <w:tcPr>
            <w:tcW w:w="1701" w:type="dxa"/>
          </w:tcPr>
          <w:p w:rsidR="00446530" w:rsidRPr="00D72E6B" w:rsidRDefault="00C061DD" w:rsidP="00F24D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="00FE6A7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,00</w:t>
            </w:r>
            <w:r w:rsidR="00F24DBD" w:rsidRPr="00D72E6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 projektas neatitinka veiklos srities tiksl</w:t>
            </w:r>
            <w:r w:rsidR="00F24DBD" w:rsidRPr="00D72E6B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ų; sumažinus nepagrįstai dideles išlaidas- neatitinka nustatytos mažiausios projekto vertės </w:t>
            </w:r>
            <w:r w:rsidR="00F24DBD" w:rsidRPr="00D72E6B">
              <w:rPr>
                <w:rFonts w:ascii="Times New Roman" w:hAnsi="Times New Roman"/>
                <w:sz w:val="20"/>
                <w:szCs w:val="20"/>
              </w:rPr>
              <w:t>*)</w:t>
            </w:r>
          </w:p>
        </w:tc>
      </w:tr>
      <w:tr w:rsidR="00402710" w:rsidRPr="00D72E6B" w:rsidTr="005B70C6">
        <w:trPr>
          <w:trHeight w:val="269"/>
        </w:trPr>
        <w:tc>
          <w:tcPr>
            <w:tcW w:w="15050" w:type="dxa"/>
            <w:gridSpan w:val="7"/>
          </w:tcPr>
          <w:p w:rsidR="00402710" w:rsidRPr="00D72E6B" w:rsidRDefault="00402710" w:rsidP="004027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2.1.2 veiklos sritis. Gyventojų grupių ir organizacijų bendradarbiavimo projektai</w:t>
            </w:r>
          </w:p>
        </w:tc>
      </w:tr>
      <w:tr w:rsidR="00402710" w:rsidRPr="00D72E6B" w:rsidTr="002D0188">
        <w:trPr>
          <w:trHeight w:val="269"/>
        </w:trPr>
        <w:tc>
          <w:tcPr>
            <w:tcW w:w="721" w:type="dxa"/>
          </w:tcPr>
          <w:p w:rsidR="00402710" w:rsidRPr="00D72E6B" w:rsidRDefault="005B4B20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8.</w:t>
            </w:r>
          </w:p>
        </w:tc>
        <w:tc>
          <w:tcPr>
            <w:tcW w:w="2339" w:type="dxa"/>
          </w:tcPr>
          <w:p w:rsidR="00402710" w:rsidRPr="00D72E6B" w:rsidRDefault="005B70C6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LEADER-12-KALVARIJA-03-001</w:t>
            </w:r>
          </w:p>
        </w:tc>
        <w:tc>
          <w:tcPr>
            <w:tcW w:w="3343" w:type="dxa"/>
          </w:tcPr>
          <w:p w:rsidR="00402710" w:rsidRPr="00D72E6B" w:rsidRDefault="00CD7E68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Kalvarijos savivaldybės Jungėnų pagrindinė mokykla</w:t>
            </w:r>
          </w:p>
        </w:tc>
        <w:tc>
          <w:tcPr>
            <w:tcW w:w="3828" w:type="dxa"/>
          </w:tcPr>
          <w:p w:rsidR="00402710" w:rsidRPr="00D72E6B" w:rsidRDefault="00A75CCF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Bendrumas mus vienija</w:t>
            </w:r>
          </w:p>
        </w:tc>
        <w:tc>
          <w:tcPr>
            <w:tcW w:w="1417" w:type="dxa"/>
          </w:tcPr>
          <w:p w:rsidR="00402710" w:rsidRPr="00D72E6B" w:rsidRDefault="007F2F9B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25 834,71</w:t>
            </w:r>
          </w:p>
        </w:tc>
        <w:tc>
          <w:tcPr>
            <w:tcW w:w="1701" w:type="dxa"/>
          </w:tcPr>
          <w:p w:rsidR="00402710" w:rsidRPr="00D72E6B" w:rsidRDefault="007F2F9B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5 206,61</w:t>
            </w:r>
          </w:p>
        </w:tc>
        <w:tc>
          <w:tcPr>
            <w:tcW w:w="1701" w:type="dxa"/>
          </w:tcPr>
          <w:p w:rsidR="00402710" w:rsidRPr="00D72E6B" w:rsidRDefault="00917E0B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24 793,39/</w:t>
            </w:r>
          </w:p>
          <w:p w:rsidR="00917E0B" w:rsidRPr="00D72E6B" w:rsidRDefault="00917E0B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5 206,61</w:t>
            </w:r>
          </w:p>
        </w:tc>
      </w:tr>
      <w:tr w:rsidR="00402710" w:rsidRPr="00D72E6B" w:rsidTr="002D0188">
        <w:trPr>
          <w:trHeight w:val="269"/>
        </w:trPr>
        <w:tc>
          <w:tcPr>
            <w:tcW w:w="721" w:type="dxa"/>
          </w:tcPr>
          <w:p w:rsidR="00402710" w:rsidRPr="00D72E6B" w:rsidRDefault="005B4B20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9.</w:t>
            </w:r>
          </w:p>
        </w:tc>
        <w:tc>
          <w:tcPr>
            <w:tcW w:w="2339" w:type="dxa"/>
          </w:tcPr>
          <w:p w:rsidR="00402710" w:rsidRPr="00D72E6B" w:rsidRDefault="00994723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</w:t>
            </w:r>
            <w:r w:rsidRPr="00D72E6B">
              <w:rPr>
                <w:rFonts w:ascii="Times New Roman" w:hAnsi="Times New Roman"/>
                <w:sz w:val="20"/>
                <w:szCs w:val="20"/>
              </w:rPr>
              <w:lastRenderedPageBreak/>
              <w:t>KALVARIJA-03-002</w:t>
            </w:r>
          </w:p>
        </w:tc>
        <w:tc>
          <w:tcPr>
            <w:tcW w:w="3343" w:type="dxa"/>
          </w:tcPr>
          <w:p w:rsidR="00402710" w:rsidRPr="00D72E6B" w:rsidRDefault="00CD7E68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 xml:space="preserve">Asociacija,, Kalvarijos trečiojo </w:t>
            </w: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amžiaus universitetas”</w:t>
            </w:r>
          </w:p>
        </w:tc>
        <w:tc>
          <w:tcPr>
            <w:tcW w:w="3828" w:type="dxa"/>
          </w:tcPr>
          <w:p w:rsidR="00402710" w:rsidRPr="00D72E6B" w:rsidRDefault="00A75CCF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Kartu: sveikiau, smagiau ir įdomiau</w:t>
            </w:r>
          </w:p>
        </w:tc>
        <w:tc>
          <w:tcPr>
            <w:tcW w:w="1417" w:type="dxa"/>
          </w:tcPr>
          <w:p w:rsidR="00402710" w:rsidRPr="00D72E6B" w:rsidRDefault="00F42F8C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29 979,20</w:t>
            </w:r>
          </w:p>
        </w:tc>
        <w:tc>
          <w:tcPr>
            <w:tcW w:w="1701" w:type="dxa"/>
          </w:tcPr>
          <w:p w:rsidR="00402710" w:rsidRPr="00D72E6B" w:rsidRDefault="00C061DD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="00FE6A7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,00</w:t>
            </w:r>
          </w:p>
        </w:tc>
        <w:tc>
          <w:tcPr>
            <w:tcW w:w="1701" w:type="dxa"/>
          </w:tcPr>
          <w:p w:rsidR="00402710" w:rsidRPr="00D72E6B" w:rsidRDefault="00C061DD" w:rsidP="00675593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  <w:r w:rsidR="00FE6A79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,00</w:t>
            </w:r>
            <w:r w:rsidR="00675593" w:rsidRPr="00D72E6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(Projekte </w:t>
            </w:r>
            <w:r w:rsidR="00675593" w:rsidRPr="00D72E6B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n</w:t>
            </w:r>
            <w:proofErr w:type="spellStart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>umatyta</w:t>
            </w:r>
            <w:proofErr w:type="spellEnd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>veikla</w:t>
            </w:r>
            <w:proofErr w:type="spellEnd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>neatitinka</w:t>
            </w:r>
            <w:proofErr w:type="spellEnd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>Strategijoje</w:t>
            </w:r>
            <w:proofErr w:type="spellEnd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>pateiktų</w:t>
            </w:r>
            <w:proofErr w:type="spellEnd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>idėjų</w:t>
            </w:r>
            <w:proofErr w:type="spellEnd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 xml:space="preserve">, be to, </w:t>
            </w:r>
            <w:proofErr w:type="spellStart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>numatyta</w:t>
            </w:r>
            <w:proofErr w:type="spellEnd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>vykdyti</w:t>
            </w:r>
            <w:proofErr w:type="spellEnd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>ne</w:t>
            </w:r>
            <w:proofErr w:type="spellEnd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>kaimo</w:t>
            </w:r>
            <w:proofErr w:type="spellEnd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>teritorijoje</w:t>
            </w:r>
            <w:proofErr w:type="spellEnd"/>
            <w:r w:rsidR="00675593" w:rsidRPr="00D72E6B">
              <w:rPr>
                <w:rFonts w:ascii="Times New Roman" w:hAnsi="Times New Roman"/>
                <w:bCs/>
                <w:sz w:val="20"/>
                <w:szCs w:val="20"/>
              </w:rPr>
              <w:t>*)</w:t>
            </w:r>
          </w:p>
        </w:tc>
      </w:tr>
      <w:tr w:rsidR="00402710" w:rsidRPr="00D72E6B" w:rsidTr="002D0188">
        <w:trPr>
          <w:trHeight w:val="269"/>
        </w:trPr>
        <w:tc>
          <w:tcPr>
            <w:tcW w:w="721" w:type="dxa"/>
          </w:tcPr>
          <w:p w:rsidR="00402710" w:rsidRPr="00D72E6B" w:rsidRDefault="005B4B20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10.</w:t>
            </w:r>
          </w:p>
        </w:tc>
        <w:tc>
          <w:tcPr>
            <w:tcW w:w="2339" w:type="dxa"/>
          </w:tcPr>
          <w:p w:rsidR="00402710" w:rsidRPr="00D72E6B" w:rsidRDefault="00994723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LEADER-12-KALVARIJA-03-003</w:t>
            </w:r>
          </w:p>
        </w:tc>
        <w:tc>
          <w:tcPr>
            <w:tcW w:w="3343" w:type="dxa"/>
          </w:tcPr>
          <w:p w:rsidR="00402710" w:rsidRPr="00D72E6B" w:rsidRDefault="00CD7E68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Kalvarijos savivaldybės kultūros centras</w:t>
            </w:r>
          </w:p>
        </w:tc>
        <w:tc>
          <w:tcPr>
            <w:tcW w:w="3828" w:type="dxa"/>
          </w:tcPr>
          <w:p w:rsidR="00402710" w:rsidRPr="00D72E6B" w:rsidRDefault="00A75CCF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Pažink savo kraštą</w:t>
            </w:r>
          </w:p>
        </w:tc>
        <w:tc>
          <w:tcPr>
            <w:tcW w:w="1417" w:type="dxa"/>
          </w:tcPr>
          <w:p w:rsidR="00402710" w:rsidRPr="00D72E6B" w:rsidRDefault="007F2F9B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27 756,87</w:t>
            </w:r>
          </w:p>
        </w:tc>
        <w:tc>
          <w:tcPr>
            <w:tcW w:w="1701" w:type="dxa"/>
          </w:tcPr>
          <w:p w:rsidR="00402710" w:rsidRPr="00D72E6B" w:rsidRDefault="007F2F9B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6 096,67</w:t>
            </w:r>
          </w:p>
        </w:tc>
        <w:tc>
          <w:tcPr>
            <w:tcW w:w="1701" w:type="dxa"/>
          </w:tcPr>
          <w:p w:rsidR="00402710" w:rsidRPr="00D72E6B" w:rsidRDefault="00917E0B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25 788,52/</w:t>
            </w:r>
          </w:p>
          <w:p w:rsidR="00917E0B" w:rsidRPr="00D72E6B" w:rsidRDefault="00917E0B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3 509,04</w:t>
            </w:r>
          </w:p>
        </w:tc>
      </w:tr>
      <w:tr w:rsidR="00495C23" w:rsidRPr="00D72E6B" w:rsidTr="002D0188">
        <w:trPr>
          <w:trHeight w:val="269"/>
        </w:trPr>
        <w:tc>
          <w:tcPr>
            <w:tcW w:w="721" w:type="dxa"/>
          </w:tcPr>
          <w:p w:rsidR="00495C23" w:rsidRPr="00D72E6B" w:rsidRDefault="00495C23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495C23" w:rsidRPr="00D72E6B" w:rsidRDefault="00495C23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495C23" w:rsidRPr="00D72E6B" w:rsidRDefault="00495C23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495C23" w:rsidRPr="00D72E6B" w:rsidRDefault="00402710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17" w:type="dxa"/>
          </w:tcPr>
          <w:p w:rsidR="00495C23" w:rsidRPr="00D72E6B" w:rsidRDefault="007F2F9B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192 663,65</w:t>
            </w:r>
          </w:p>
        </w:tc>
        <w:tc>
          <w:tcPr>
            <w:tcW w:w="1701" w:type="dxa"/>
          </w:tcPr>
          <w:p w:rsidR="00495C23" w:rsidRPr="00D72E6B" w:rsidRDefault="007F2F9B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11 303,28</w:t>
            </w:r>
          </w:p>
        </w:tc>
        <w:tc>
          <w:tcPr>
            <w:tcW w:w="1701" w:type="dxa"/>
          </w:tcPr>
          <w:p w:rsidR="00495C23" w:rsidRPr="00D72E6B" w:rsidRDefault="00C15B22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80 371,11/</w:t>
            </w:r>
          </w:p>
          <w:p w:rsidR="00C15B22" w:rsidRPr="00D72E6B" w:rsidRDefault="00C15B22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8 715,65</w:t>
            </w:r>
          </w:p>
        </w:tc>
      </w:tr>
      <w:tr w:rsidR="005B4B20" w:rsidRPr="00D72E6B" w:rsidTr="005B70C6">
        <w:trPr>
          <w:trHeight w:val="269"/>
        </w:trPr>
        <w:tc>
          <w:tcPr>
            <w:tcW w:w="15050" w:type="dxa"/>
            <w:gridSpan w:val="7"/>
          </w:tcPr>
          <w:p w:rsidR="005B4B20" w:rsidRPr="00D72E6B" w:rsidRDefault="005B4B20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 priemonė. Krašto kultūros ir tradicijų puoselėjimas</w:t>
            </w:r>
          </w:p>
        </w:tc>
      </w:tr>
      <w:tr w:rsidR="005B4B20" w:rsidRPr="00D72E6B" w:rsidTr="005B70C6">
        <w:trPr>
          <w:trHeight w:val="269"/>
        </w:trPr>
        <w:tc>
          <w:tcPr>
            <w:tcW w:w="15050" w:type="dxa"/>
            <w:gridSpan w:val="7"/>
          </w:tcPr>
          <w:p w:rsidR="005B4B20" w:rsidRPr="00D72E6B" w:rsidRDefault="005B4B20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2.2.1 veiklos sritis. Tradiciniai krašto renginiai</w:t>
            </w:r>
          </w:p>
        </w:tc>
      </w:tr>
      <w:tr w:rsidR="00495C23" w:rsidRPr="00D72E6B" w:rsidTr="002D0188">
        <w:trPr>
          <w:trHeight w:val="269"/>
        </w:trPr>
        <w:tc>
          <w:tcPr>
            <w:tcW w:w="721" w:type="dxa"/>
          </w:tcPr>
          <w:p w:rsidR="00495C23" w:rsidRPr="00D72E6B" w:rsidRDefault="00446530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11</w:t>
            </w:r>
            <w:r w:rsidR="00495C23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</w:tc>
        <w:tc>
          <w:tcPr>
            <w:tcW w:w="2339" w:type="dxa"/>
          </w:tcPr>
          <w:p w:rsidR="00495C23" w:rsidRPr="00D72E6B" w:rsidRDefault="00994723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</w:rPr>
              <w:t>LEADER-12-KALVARIJA-03-009</w:t>
            </w:r>
          </w:p>
        </w:tc>
        <w:tc>
          <w:tcPr>
            <w:tcW w:w="3343" w:type="dxa"/>
          </w:tcPr>
          <w:p w:rsidR="00495C23" w:rsidRPr="00D72E6B" w:rsidRDefault="00994723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pt-BR"/>
              </w:rPr>
              <w:t>Asociacija ,,Tapkim aktyviais”</w:t>
            </w:r>
          </w:p>
        </w:tc>
        <w:tc>
          <w:tcPr>
            <w:tcW w:w="3828" w:type="dxa"/>
          </w:tcPr>
          <w:p w:rsidR="00495C23" w:rsidRPr="00D72E6B" w:rsidRDefault="00A75CCF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>Kalvarijos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>krašto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>kapelos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>ir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>folklorai</w:t>
            </w:r>
            <w:proofErr w:type="spellEnd"/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>susiburkim</w:t>
            </w:r>
            <w:proofErr w:type="spellEnd"/>
          </w:p>
        </w:tc>
        <w:tc>
          <w:tcPr>
            <w:tcW w:w="1417" w:type="dxa"/>
          </w:tcPr>
          <w:p w:rsidR="00495C23" w:rsidRPr="00D72E6B" w:rsidRDefault="00F42F8C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>33 798,06</w:t>
            </w:r>
          </w:p>
        </w:tc>
        <w:tc>
          <w:tcPr>
            <w:tcW w:w="1701" w:type="dxa"/>
          </w:tcPr>
          <w:p w:rsidR="00495C23" w:rsidRPr="00D72E6B" w:rsidRDefault="00C061DD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FE6A79" w:rsidRPr="00D72E6B">
              <w:rPr>
                <w:rFonts w:ascii="Times New Roman" w:hAnsi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701" w:type="dxa"/>
          </w:tcPr>
          <w:p w:rsidR="00495C23" w:rsidRPr="00D72E6B" w:rsidRDefault="00C061DD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72E6B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FE6A79" w:rsidRPr="00D72E6B">
              <w:rPr>
                <w:rFonts w:ascii="Times New Roman" w:hAnsi="Times New Roman"/>
                <w:sz w:val="20"/>
                <w:szCs w:val="20"/>
                <w:lang w:val="en-GB"/>
              </w:rPr>
              <w:t>,00</w:t>
            </w:r>
            <w:r w:rsidR="00F24DBD" w:rsidRPr="00D72E6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F24DBD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(negauta atsakymų į 2 paklausimus dėl reikalingos informacijos</w:t>
            </w:r>
            <w:r w:rsidR="00F24DBD" w:rsidRPr="00D72E6B">
              <w:rPr>
                <w:rFonts w:ascii="Times New Roman" w:hAnsi="Times New Roman"/>
                <w:sz w:val="20"/>
                <w:szCs w:val="20"/>
              </w:rPr>
              <w:t>*</w:t>
            </w:r>
            <w:r w:rsidR="00F24DBD" w:rsidRPr="00D72E6B">
              <w:rPr>
                <w:rFonts w:ascii="Times New Roman" w:hAnsi="Times New Roman"/>
                <w:sz w:val="20"/>
                <w:szCs w:val="20"/>
                <w:lang w:val="pt-BR"/>
              </w:rPr>
              <w:t>)</w:t>
            </w:r>
          </w:p>
        </w:tc>
      </w:tr>
      <w:tr w:rsidR="00495C23" w:rsidRPr="00D72E6B" w:rsidTr="002D0188">
        <w:trPr>
          <w:trHeight w:val="269"/>
        </w:trPr>
        <w:tc>
          <w:tcPr>
            <w:tcW w:w="721" w:type="dxa"/>
          </w:tcPr>
          <w:p w:rsidR="00495C23" w:rsidRPr="00D72E6B" w:rsidRDefault="00495C23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495C23" w:rsidRPr="00D72E6B" w:rsidRDefault="00495C23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495C23" w:rsidRPr="00D72E6B" w:rsidRDefault="00495C23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495C23" w:rsidRPr="00D72E6B" w:rsidRDefault="00495C23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17" w:type="dxa"/>
          </w:tcPr>
          <w:p w:rsidR="00495C23" w:rsidRPr="00D72E6B" w:rsidRDefault="007F2F9B" w:rsidP="00076825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33 798,06</w:t>
            </w:r>
          </w:p>
        </w:tc>
        <w:tc>
          <w:tcPr>
            <w:tcW w:w="1701" w:type="dxa"/>
          </w:tcPr>
          <w:p w:rsidR="00495C23" w:rsidRPr="00D72E6B" w:rsidRDefault="007F2F9B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0</w:t>
            </w:r>
            <w:r w:rsidR="00FE6A79"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,00</w:t>
            </w:r>
          </w:p>
        </w:tc>
        <w:tc>
          <w:tcPr>
            <w:tcW w:w="1701" w:type="dxa"/>
          </w:tcPr>
          <w:p w:rsidR="00495C23" w:rsidRPr="00D72E6B" w:rsidRDefault="007F2F9B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0</w:t>
            </w:r>
            <w:r w:rsidR="00FE6A79"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,00</w:t>
            </w:r>
          </w:p>
        </w:tc>
      </w:tr>
      <w:tr w:rsidR="00495C23" w:rsidRPr="00D72E6B" w:rsidTr="002D0188">
        <w:trPr>
          <w:trHeight w:val="269"/>
        </w:trPr>
        <w:tc>
          <w:tcPr>
            <w:tcW w:w="721" w:type="dxa"/>
          </w:tcPr>
          <w:p w:rsidR="00495C23" w:rsidRPr="00D72E6B" w:rsidRDefault="00495C23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495C23" w:rsidRPr="00D72E6B" w:rsidRDefault="00495C23" w:rsidP="00076825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343" w:type="dxa"/>
          </w:tcPr>
          <w:p w:rsidR="00495C23" w:rsidRPr="00D72E6B" w:rsidRDefault="00495C23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28" w:type="dxa"/>
          </w:tcPr>
          <w:p w:rsidR="00495C23" w:rsidRPr="00D72E6B" w:rsidRDefault="00495C23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17" w:type="dxa"/>
          </w:tcPr>
          <w:p w:rsidR="00495C23" w:rsidRPr="00D72E6B" w:rsidRDefault="002D0188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954 723,12</w:t>
            </w:r>
          </w:p>
        </w:tc>
        <w:tc>
          <w:tcPr>
            <w:tcW w:w="1701" w:type="dxa"/>
          </w:tcPr>
          <w:p w:rsidR="00495C23" w:rsidRPr="00D72E6B" w:rsidRDefault="002D0188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116 553,86</w:t>
            </w:r>
          </w:p>
        </w:tc>
        <w:tc>
          <w:tcPr>
            <w:tcW w:w="1701" w:type="dxa"/>
          </w:tcPr>
          <w:p w:rsidR="00495C23" w:rsidRPr="00D72E6B" w:rsidRDefault="0047445B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564 661,87/</w:t>
            </w:r>
          </w:p>
          <w:p w:rsidR="0047445B" w:rsidRPr="00D72E6B" w:rsidRDefault="0047445B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</w:rPr>
              <w:t>110 416,71</w:t>
            </w:r>
          </w:p>
        </w:tc>
      </w:tr>
      <w:tr w:rsidR="005B4B20" w:rsidRPr="00D72E6B" w:rsidTr="005B70C6">
        <w:trPr>
          <w:trHeight w:val="269"/>
        </w:trPr>
        <w:tc>
          <w:tcPr>
            <w:tcW w:w="10231" w:type="dxa"/>
            <w:gridSpan w:val="4"/>
          </w:tcPr>
          <w:p w:rsidR="005B4B20" w:rsidRPr="00D72E6B" w:rsidRDefault="005B4B20" w:rsidP="000768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Bendras vietos projektų paraiškų, pateiktų tinkamumo skirti paramą vertinimui, skaičius</w:t>
            </w:r>
          </w:p>
          <w:p w:rsidR="005B4B20" w:rsidRPr="00D72E6B" w:rsidRDefault="005B4B20" w:rsidP="00076825">
            <w:pPr>
              <w:spacing w:after="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4819" w:type="dxa"/>
            <w:gridSpan w:val="3"/>
          </w:tcPr>
          <w:p w:rsidR="005B4B20" w:rsidRPr="00D72E6B" w:rsidRDefault="005B4B20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11 (vienuolika)</w:t>
            </w:r>
          </w:p>
          <w:p w:rsidR="005B4B20" w:rsidRPr="00D72E6B" w:rsidRDefault="005B4B20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5B4B20" w:rsidRPr="00D72E6B" w:rsidTr="005B70C6">
        <w:trPr>
          <w:trHeight w:val="269"/>
        </w:trPr>
        <w:tc>
          <w:tcPr>
            <w:tcW w:w="10231" w:type="dxa"/>
            <w:gridSpan w:val="4"/>
          </w:tcPr>
          <w:p w:rsidR="005B4B20" w:rsidRPr="00D72E6B" w:rsidRDefault="005B4B20" w:rsidP="000768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Tinkamumo skirti paramą vertinimo reikalavimus atitikusių vietos projektų paraiškų skaičius</w:t>
            </w:r>
          </w:p>
        </w:tc>
        <w:tc>
          <w:tcPr>
            <w:tcW w:w="4819" w:type="dxa"/>
            <w:gridSpan w:val="3"/>
          </w:tcPr>
          <w:p w:rsidR="005B4B20" w:rsidRPr="00D72E6B" w:rsidRDefault="005B4B20" w:rsidP="00441239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D72E6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(penki)</w:t>
            </w:r>
          </w:p>
          <w:p w:rsidR="005B4B20" w:rsidRPr="00D72E6B" w:rsidRDefault="005B4B20" w:rsidP="000768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441239" w:rsidRDefault="00441239" w:rsidP="008549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val="pt-BR"/>
        </w:rPr>
      </w:pPr>
    </w:p>
    <w:p w:rsidR="00441239" w:rsidRDefault="00441239" w:rsidP="00441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Pastaba: * </w:t>
      </w:r>
      <w:r w:rsidRPr="00441239">
        <w:rPr>
          <w:rFonts w:ascii="Times New Roman" w:hAnsi="Times New Roman"/>
          <w:sz w:val="24"/>
          <w:szCs w:val="24"/>
          <w:lang w:val="pt-BR"/>
        </w:rPr>
        <w:t>Paramos neskyrimo priežastys</w:t>
      </w:r>
    </w:p>
    <w:p w:rsidR="00854949" w:rsidRPr="00441239" w:rsidRDefault="00854949" w:rsidP="0044123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val="lt-LT"/>
        </w:rPr>
      </w:pP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  <w:r w:rsidRPr="00441239">
        <w:rPr>
          <w:rFonts w:ascii="Times New Roman" w:hAnsi="Times New Roman"/>
          <w:sz w:val="24"/>
          <w:szCs w:val="24"/>
          <w:lang w:val="pt-BR"/>
        </w:rPr>
        <w:tab/>
        <w:t xml:space="preserve">     </w:t>
      </w:r>
      <w:r w:rsidRPr="00441239">
        <w:rPr>
          <w:rFonts w:ascii="Times New Roman" w:hAnsi="Times New Roman"/>
          <w:sz w:val="24"/>
          <w:szCs w:val="24"/>
          <w:lang w:val="pt-BR"/>
        </w:rPr>
        <w:tab/>
      </w:r>
    </w:p>
    <w:p w:rsidR="00076825" w:rsidRDefault="00076825" w:rsidP="00076825">
      <w:pPr>
        <w:spacing w:after="2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Pirmininkas                   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Valdas Aleknavičius</w:t>
      </w:r>
    </w:p>
    <w:p w:rsidR="00076825" w:rsidRDefault="00076825" w:rsidP="00076825">
      <w:pPr>
        <w:spacing w:after="2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Projektų koordinatorė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Simona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Bražinskaitė</w:t>
      </w:r>
      <w:proofErr w:type="spellEnd"/>
    </w:p>
    <w:p w:rsidR="00506257" w:rsidRDefault="00854949" w:rsidP="00D72E6B">
      <w:pPr>
        <w:jc w:val="center"/>
      </w:pPr>
      <w:r>
        <w:rPr>
          <w:rFonts w:ascii="Times New Roman" w:hAnsi="Times New Roman"/>
          <w:sz w:val="24"/>
          <w:szCs w:val="24"/>
          <w:lang w:val="lt-LT"/>
        </w:rPr>
        <w:t>________________________________</w:t>
      </w:r>
      <w:bookmarkStart w:id="0" w:name="_GoBack"/>
      <w:bookmarkEnd w:id="0"/>
    </w:p>
    <w:sectPr w:rsidR="00506257" w:rsidSect="00E86E9E">
      <w:pgSz w:w="16838" w:h="11906" w:orient="landscape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3F2"/>
    <w:multiLevelType w:val="hybridMultilevel"/>
    <w:tmpl w:val="20A83D3C"/>
    <w:lvl w:ilvl="0" w:tplc="F11A256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1AF2"/>
    <w:multiLevelType w:val="hybridMultilevel"/>
    <w:tmpl w:val="54E2B652"/>
    <w:lvl w:ilvl="0" w:tplc="607CFF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500B"/>
    <w:multiLevelType w:val="hybridMultilevel"/>
    <w:tmpl w:val="619042D6"/>
    <w:lvl w:ilvl="0" w:tplc="714019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9"/>
    <w:rsid w:val="00076825"/>
    <w:rsid w:val="00257AC5"/>
    <w:rsid w:val="002D0188"/>
    <w:rsid w:val="0031250F"/>
    <w:rsid w:val="00402710"/>
    <w:rsid w:val="00441239"/>
    <w:rsid w:val="00446530"/>
    <w:rsid w:val="0047445B"/>
    <w:rsid w:val="00495C23"/>
    <w:rsid w:val="00506257"/>
    <w:rsid w:val="005B4B20"/>
    <w:rsid w:val="005B70C6"/>
    <w:rsid w:val="00675593"/>
    <w:rsid w:val="007F2F9B"/>
    <w:rsid w:val="00854949"/>
    <w:rsid w:val="008B34AD"/>
    <w:rsid w:val="00917E0B"/>
    <w:rsid w:val="00936F43"/>
    <w:rsid w:val="00994723"/>
    <w:rsid w:val="00A75CCF"/>
    <w:rsid w:val="00BF22D7"/>
    <w:rsid w:val="00C061DD"/>
    <w:rsid w:val="00C15B22"/>
    <w:rsid w:val="00CC1169"/>
    <w:rsid w:val="00CD7E68"/>
    <w:rsid w:val="00D72E6B"/>
    <w:rsid w:val="00D803A0"/>
    <w:rsid w:val="00E86E9E"/>
    <w:rsid w:val="00F155FB"/>
    <w:rsid w:val="00F24DBD"/>
    <w:rsid w:val="00F42F8C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4949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854949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7AC5"/>
    <w:rPr>
      <w:rFonts w:ascii="Tahoma" w:eastAsia="Calibri" w:hAnsi="Tahoma" w:cs="Tahoma"/>
      <w:sz w:val="16"/>
      <w:szCs w:val="16"/>
      <w:lang w:val="en-US" w:bidi="en-US"/>
    </w:rPr>
  </w:style>
  <w:style w:type="paragraph" w:styleId="Sraopastraipa">
    <w:name w:val="List Paragraph"/>
    <w:basedOn w:val="prastasis"/>
    <w:uiPriority w:val="34"/>
    <w:qFormat/>
    <w:rsid w:val="00441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4949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854949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7AC5"/>
    <w:rPr>
      <w:rFonts w:ascii="Tahoma" w:eastAsia="Calibri" w:hAnsi="Tahoma" w:cs="Tahoma"/>
      <w:sz w:val="16"/>
      <w:szCs w:val="16"/>
      <w:lang w:val="en-US" w:bidi="en-US"/>
    </w:rPr>
  </w:style>
  <w:style w:type="paragraph" w:styleId="Sraopastraipa">
    <w:name w:val="List Paragraph"/>
    <w:basedOn w:val="prastasis"/>
    <w:uiPriority w:val="34"/>
    <w:qFormat/>
    <w:rsid w:val="0044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FEC3-E865-456F-8578-956EFBDE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22</cp:revision>
  <dcterms:created xsi:type="dcterms:W3CDTF">2012-06-12T10:34:00Z</dcterms:created>
  <dcterms:modified xsi:type="dcterms:W3CDTF">2012-06-15T06:58:00Z</dcterms:modified>
</cp:coreProperties>
</file>